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8 </w:t>
      </w:r>
    </w:p>
    <w:p w14:paraId="0183F473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71E0FF62" w:rsidR="00CF7591" w:rsidRPr="00044304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044304">
        <w:rPr>
          <w:rFonts w:ascii="Times New Roman" w:hAnsi="Times New Roman" w:cs="Times New Roman"/>
          <w:sz w:val="28"/>
          <w:szCs w:val="28"/>
        </w:rPr>
        <w:t>от ___________   № _______</w:t>
      </w:r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9716F20" w14:textId="240484D5" w:rsidR="00CF7591" w:rsidRPr="00E33627" w:rsidRDefault="008F2C57" w:rsidP="00CF7591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C57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Дорожного фонда муниципального образования городской округ Люберцы Московской области за 2022 год</w:t>
      </w:r>
    </w:p>
    <w:p w14:paraId="3BF00A0C" w14:textId="7FBA3A62" w:rsidR="00CF7591" w:rsidRPr="00E33627" w:rsidRDefault="0060558D" w:rsidP="00495526">
      <w:pPr>
        <w:spacing w:after="0" w:line="240" w:lineRule="auto"/>
        <w:ind w:left="28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F67EBF" w:rsidRPr="00E33627">
        <w:rPr>
          <w:rFonts w:ascii="Arial" w:hAnsi="Arial" w:cs="Arial"/>
          <w:sz w:val="24"/>
          <w:szCs w:val="24"/>
        </w:rPr>
        <w:t xml:space="preserve">    </w:t>
      </w:r>
      <w:r w:rsidRPr="00E3362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872"/>
        <w:gridCol w:w="1985"/>
        <w:gridCol w:w="1842"/>
        <w:gridCol w:w="1756"/>
        <w:gridCol w:w="1505"/>
      </w:tblGrid>
      <w:tr w:rsidR="001D0996" w:rsidRPr="001D0996" w14:paraId="6C061D6A" w14:textId="77777777" w:rsidTr="00B00C49">
        <w:trPr>
          <w:trHeight w:val="1080"/>
          <w:tblHeader/>
        </w:trPr>
        <w:tc>
          <w:tcPr>
            <w:tcW w:w="636" w:type="dxa"/>
            <w:shd w:val="clear" w:color="auto" w:fill="auto"/>
            <w:vAlign w:val="center"/>
            <w:hideMark/>
          </w:tcPr>
          <w:p w14:paraId="5D7F902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01C9E9E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E69837" w14:textId="77777777" w:rsid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на  </w:t>
            </w:r>
          </w:p>
          <w:p w14:paraId="3A1E420B" w14:textId="627F5B83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D869A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2022 год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A5A0B5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14:paraId="7B7253C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1D0996" w:rsidRPr="001D0996" w14:paraId="6FE1854B" w14:textId="77777777" w:rsidTr="00B00C49">
        <w:trPr>
          <w:trHeight w:val="315"/>
          <w:tblHeader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1A3570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324E9A8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8C32D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86781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36B996A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14:paraId="08D509B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96" w:rsidRPr="001D0996" w14:paraId="2AC903F3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39C37EB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1BE0FEAF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01.01.2022 года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974F0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BE7B28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15 261 503,30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5A87844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BEB3E7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2911A52E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CA9402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040E8E22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6F54F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1A69E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575EBB2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83DE1F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5FA0B65E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24FAAC4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3FAF0B9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5C486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52086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7A1A579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F9E86A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4DA95729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33811E1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72" w:type="dxa"/>
            <w:shd w:val="clear" w:color="auto" w:fill="auto"/>
            <w:hideMark/>
          </w:tcPr>
          <w:p w14:paraId="7B6C78C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62400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576 850 537,00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3E852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590 632 124,83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086659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-13 781 587,83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EF3E51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1D0996" w:rsidRPr="001D0996" w14:paraId="2D535C56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481A0A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872" w:type="dxa"/>
            <w:shd w:val="clear" w:color="auto" w:fill="auto"/>
            <w:hideMark/>
          </w:tcPr>
          <w:p w14:paraId="2BFC071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A81B9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32 513 000,00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36AEA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37 274 840,13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6D7AF0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-4 761 840,13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B63C39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114,6</w:t>
            </w:r>
          </w:p>
        </w:tc>
      </w:tr>
      <w:tr w:rsidR="001D0996" w:rsidRPr="001D0996" w14:paraId="4C4E9175" w14:textId="77777777" w:rsidTr="00F72A3A">
        <w:trPr>
          <w:trHeight w:val="15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20A18F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086CD81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AB60F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14 605 000,00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B2F54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18 686 139,77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378D56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-4 081 139,77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D9F88C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1D0996" w:rsidRPr="001D0996" w14:paraId="327A1FAC" w14:textId="77777777" w:rsidTr="00F72A3A">
        <w:trPr>
          <w:trHeight w:val="189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D2F0F9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1175144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96CEB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8518C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100 934,13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C152D8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-19 934,13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380E26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124,6</w:t>
            </w:r>
          </w:p>
        </w:tc>
      </w:tr>
      <w:tr w:rsidR="001D0996" w:rsidRPr="001D0996" w14:paraId="77780734" w14:textId="77777777" w:rsidTr="00F72A3A">
        <w:trPr>
          <w:trHeight w:val="15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121DE16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1F5BFC3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E68EE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19 658 000,00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045EF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20 631 608,64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0BB6AD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-973 608,64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0FF915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1D0996" w:rsidRPr="001D0996" w14:paraId="0BC61AC9" w14:textId="77777777" w:rsidTr="00F72A3A">
        <w:trPr>
          <w:trHeight w:val="15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2B94A1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295CBD2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D18F1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-1 831 000,00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6AF38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-2 143 842,41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90CF57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312 842,41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1314F8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</w:tr>
      <w:tr w:rsidR="001D0996" w:rsidRPr="001D0996" w14:paraId="51E10473" w14:textId="77777777" w:rsidTr="00F72A3A">
        <w:trPr>
          <w:trHeight w:val="48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9FE51F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3C9BF688" w14:textId="19C4DE89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Земельный налог 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4D8BE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542 181 537,00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FD2E9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551 027 088,70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6F0C1C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-8 845 551,70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D47ADB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101,6</w:t>
            </w:r>
          </w:p>
        </w:tc>
      </w:tr>
      <w:tr w:rsidR="001D0996" w:rsidRPr="001D0996" w14:paraId="273CABFC" w14:textId="77777777" w:rsidTr="00F72A3A">
        <w:trPr>
          <w:trHeight w:val="6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07492F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533793E7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31F44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74850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22063D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FA20F9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106,7</w:t>
            </w:r>
          </w:p>
        </w:tc>
      </w:tr>
      <w:tr w:rsidR="001D0996" w:rsidRPr="001D0996" w14:paraId="15963573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D9EA8C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872" w:type="dxa"/>
            <w:shd w:val="clear" w:color="auto" w:fill="auto"/>
            <w:hideMark/>
          </w:tcPr>
          <w:p w14:paraId="2ABCD58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582E4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F32C6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2 323 796,00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9FB85D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-173 796,00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14A972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108,1</w:t>
            </w:r>
          </w:p>
        </w:tc>
      </w:tr>
      <w:tr w:rsidR="001D0996" w:rsidRPr="001D0996" w14:paraId="3A649773" w14:textId="77777777" w:rsidTr="00F72A3A">
        <w:trPr>
          <w:trHeight w:val="15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3E8D34A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4A2A97A8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08D47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CB70D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2 153 796,00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7B47D8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-173 796,00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240C8C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</w:tr>
      <w:tr w:rsidR="001D0996" w:rsidRPr="001D0996" w14:paraId="756DC5B1" w14:textId="77777777" w:rsidTr="00F72A3A">
        <w:trPr>
          <w:trHeight w:val="189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012E02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2F2D4B8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B71EF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2C721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F213C8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91B3FD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370ED719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0F46114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72" w:type="dxa"/>
            <w:shd w:val="clear" w:color="auto" w:fill="auto"/>
            <w:hideMark/>
          </w:tcPr>
          <w:p w14:paraId="0E11EC4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A1E93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250 544 210,00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7D784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246 498 299,32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6E7C926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4 045 910,68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C08C23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98,4</w:t>
            </w:r>
          </w:p>
        </w:tc>
      </w:tr>
      <w:tr w:rsidR="001D0996" w:rsidRPr="001D0996" w14:paraId="0C58E186" w14:textId="77777777" w:rsidTr="00F72A3A">
        <w:trPr>
          <w:trHeight w:val="126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F5EB93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7FF54D38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A06B6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159 462 000,00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455D9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159 460 748,68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7124E19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1 251,32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EEE705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71F34A10" w14:textId="77777777" w:rsidTr="00F72A3A">
        <w:trPr>
          <w:trHeight w:val="139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48D0875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02E47D75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ADA01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E42B4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45 455 366,97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15C990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4 044 633,03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868A79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1D0996" w:rsidRPr="001D0996" w14:paraId="1ECDE964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1D6D36B5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01D8910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 ремонт дворовых территорий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3F7F4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35 763 000,00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0264D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35 762 986,57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5E376B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24EA99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7E89F29B" w14:textId="77777777" w:rsidTr="00F72A3A">
        <w:trPr>
          <w:trHeight w:val="9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5C7F76BF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20FB70EE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 ремонт дворовых территорий (требующих ямочного ремонта асфальтового покрытия)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28116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5 398 520,00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2FBBE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5 398 520,00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F48B54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35F6A9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2B1EC3A2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D2D21E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1779EBCA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57748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420 690,00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1F531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420 677,10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DC260B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505D08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479682A9" w14:textId="77777777" w:rsidTr="00F72A3A">
        <w:trPr>
          <w:trHeight w:val="49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5643F4D8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0814D7E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AAFC0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827 394 747,00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92725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837 130 424,15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5139C52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-9 735 677,15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04E516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101,2</w:t>
            </w:r>
          </w:p>
        </w:tc>
      </w:tr>
      <w:tr w:rsidR="001D0996" w:rsidRPr="001D0996" w14:paraId="086E5C9F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741F72D8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7585C66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1A041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1C8F2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27AC6AA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C83D42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3C22E04F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CE3F6B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207B76E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8C97B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A60D1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4C52217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5DAF62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3CE5F1CC" w14:textId="77777777" w:rsidTr="00F72A3A">
        <w:trPr>
          <w:trHeight w:val="6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210406E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3288807D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B60F5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679 481 435,24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76F42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675 388 274,03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680CEC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4 093 161,21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688E5D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1D0996" w:rsidRPr="001D0996" w14:paraId="172EAD69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C79FBA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4EB7CF4B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984EBA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679 481 435,24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1137A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675 388 274,03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1909B5F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4 093 161,21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3A54AA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1D0996" w:rsidRPr="001D0996" w14:paraId="69823F7C" w14:textId="77777777" w:rsidTr="00F72A3A">
        <w:trPr>
          <w:trHeight w:val="58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4BF5CF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6C5E3A52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F04210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679 481 435,24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235DC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675 388 274,03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70D10F1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4 093 161,21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F3C5B2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D0996" w:rsidRPr="001D0996" w14:paraId="4E869682" w14:textId="77777777" w:rsidTr="00F72A3A">
        <w:trPr>
          <w:trHeight w:val="1703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4CA611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22FBC8E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5666E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367 039 295,44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B6C63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367 039 295,44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67DE45E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52D865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27E01A49" w14:textId="77777777" w:rsidTr="00F72A3A">
        <w:trPr>
          <w:trHeight w:val="87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1C48E53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338DA58D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14EBC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16 195 017,00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A5740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16 195 017,00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B600DE0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F01171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1CEEDC66" w14:textId="77777777" w:rsidTr="00F72A3A">
        <w:trPr>
          <w:trHeight w:val="103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B5D343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21A8153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41C70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7D234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446 957,00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1BFE696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9FDE95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D0996" w:rsidRPr="001D0996" w14:paraId="4A5734E0" w14:textId="77777777" w:rsidTr="00F72A3A">
        <w:trPr>
          <w:trHeight w:val="57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1289E45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4F098252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D95DC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EF7AE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614AC110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BDD782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7B8A6B8C" w14:textId="77777777" w:rsidTr="00F72A3A">
        <w:trPr>
          <w:trHeight w:val="84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E9464DF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6DEE7D4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48E47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36 817 122,80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714A6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36 817 122,80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940FD0E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D38EA8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0F85170E" w14:textId="77777777" w:rsidTr="00F72A3A">
        <w:trPr>
          <w:trHeight w:val="9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84CDBA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0792C6C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E0432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7C922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45 914 512,09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800708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4 085 487,91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3E912D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1D0996" w:rsidRPr="001D0996" w14:paraId="048B76EC" w14:textId="77777777" w:rsidTr="00F72A3A">
        <w:trPr>
          <w:trHeight w:val="90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7FD2301A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3D8C423E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D6147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DC388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671735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96220A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57D43748" w14:textId="77777777" w:rsidTr="00F72A3A">
        <w:trPr>
          <w:trHeight w:val="6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755DDD7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000000" w:fill="FFFFFF"/>
            <w:vAlign w:val="bottom"/>
            <w:hideMark/>
          </w:tcPr>
          <w:p w14:paraId="2D057AF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4A344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C3B77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A625B3A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A52715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1A898756" w14:textId="77777777" w:rsidTr="00F72A3A">
        <w:trPr>
          <w:trHeight w:val="66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0359A2F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20CDC775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69924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27 885 000,00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1E295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27 884 999,99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2244C7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595452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6386FD89" w14:textId="77777777" w:rsidTr="00F72A3A">
        <w:trPr>
          <w:trHeight w:val="66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2919B64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5A717E1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FEB46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5AFBC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2 496 950,00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6978E10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D5D68B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D0996" w:rsidRPr="001D0996" w14:paraId="4EB8595B" w14:textId="77777777" w:rsidTr="00F72A3A">
        <w:trPr>
          <w:trHeight w:val="81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CB94E6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7C02ADBF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D065C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167 855 000,00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DD8AFE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167 853 419,71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6429E3E0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1 580,29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617EBA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65C68B8A" w14:textId="77777777" w:rsidTr="00F72A3A">
        <w:trPr>
          <w:trHeight w:val="6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1148E34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3444183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3621F18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153 893 815,06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4FB42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151 747 276,03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ABE631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2 146 539,03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4EBD13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1D0996" w:rsidRPr="001D0996" w14:paraId="0D365CAC" w14:textId="77777777" w:rsidTr="00F72A3A">
        <w:trPr>
          <w:trHeight w:val="3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CE41570" w14:textId="445E24E8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2517172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E0B048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8 313 170,00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D75D9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8 313 156,62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82E8D3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CEBCD7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6C5C0C44" w14:textId="77777777" w:rsidTr="00F72A3A">
        <w:trPr>
          <w:trHeight w:val="66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798DF16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5573AC4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A4025E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FBB84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2DA27E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638CEA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D0996" w:rsidRPr="001D0996" w14:paraId="528B1897" w14:textId="77777777" w:rsidTr="00F72A3A">
        <w:trPr>
          <w:trHeight w:val="373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24F90BB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61700B8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764F3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600 990,00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C90A4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600 976,62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E9B385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3CCCAC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03214730" w14:textId="77777777" w:rsidTr="00F72A3A">
        <w:trPr>
          <w:trHeight w:val="55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3D3B47D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263F43DE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Ямочный ремонт асфальтового покрытия 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1B69C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7 712 180,00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B6A24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7 712 180,00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B7B8E1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E064F6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0DF62841" w14:textId="77777777" w:rsidTr="00F72A3A">
        <w:trPr>
          <w:trHeight w:val="3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EB4C06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6745D93A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AB848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51 090 130,00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08E01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51 090 109,00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789246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347362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338C8BCD" w14:textId="77777777" w:rsidTr="00F72A3A">
        <w:trPr>
          <w:trHeight w:val="397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3772F93D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50D078C5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B5EEB6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51 090 130,00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93B17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51 090 109,00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B0B9A3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727F91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13DE5E9F" w14:textId="77777777" w:rsidTr="00F72A3A">
        <w:trPr>
          <w:trHeight w:val="3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31DC0F24" w14:textId="6391C12C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623D9F7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1C35DB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94 490 515,06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4AFC48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92 344 010,41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71BD3B6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2 146 504,65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39C07A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D0996" w:rsidRPr="001D0996" w14:paraId="311A5830" w14:textId="77777777" w:rsidTr="00F72A3A">
        <w:trPr>
          <w:trHeight w:val="66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54E0C22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4D84CAC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63024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94 490 515,06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5AAE5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92 344 010,41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8E0008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2 146 504,65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480ED3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D0996" w:rsidRPr="001D0996" w14:paraId="0572BB82" w14:textId="77777777" w:rsidTr="00F72A3A">
        <w:trPr>
          <w:trHeight w:val="6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AB5FC28" w14:textId="511879FA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129778C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8003F0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7E00BA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8EEA09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5944D9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72D9B374" w14:textId="77777777" w:rsidTr="00F72A3A">
        <w:trPr>
          <w:trHeight w:val="3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1D902F8A" w14:textId="7C1E7FC8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3F7C754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AC352F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81005F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8F8347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501D87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5FCEEE70" w14:textId="77777777" w:rsidTr="00F72A3A">
        <w:trPr>
          <w:trHeight w:val="90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4C656C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000000" w:fill="FFFFFF"/>
            <w:vAlign w:val="center"/>
            <w:hideMark/>
          </w:tcPr>
          <w:p w14:paraId="67FB46C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D785F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3AC1E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92E643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3C8220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576DA853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09E350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7064139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4FA85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843 375 250,30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F93B5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837 135 550,06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3067360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6 239 700,24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28F885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1D0996" w:rsidRPr="001D0996" w14:paraId="0C994271" w14:textId="77777777" w:rsidTr="00F72A3A">
        <w:trPr>
          <w:trHeight w:val="49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4DF5FA2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28648E6A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B833B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A446E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2 193 789,56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4E40BC7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48B3C6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9DC0C8F" w14:textId="77777777" w:rsidR="0060558D" w:rsidRDefault="0060558D"/>
    <w:sectPr w:rsidR="0060558D" w:rsidSect="00D371B2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44304"/>
    <w:rsid w:val="00101313"/>
    <w:rsid w:val="001470C3"/>
    <w:rsid w:val="001D0996"/>
    <w:rsid w:val="0027796B"/>
    <w:rsid w:val="00282EFF"/>
    <w:rsid w:val="00327F06"/>
    <w:rsid w:val="00344ECB"/>
    <w:rsid w:val="003737AA"/>
    <w:rsid w:val="00443FD8"/>
    <w:rsid w:val="00495526"/>
    <w:rsid w:val="0060558D"/>
    <w:rsid w:val="006E4542"/>
    <w:rsid w:val="007056A5"/>
    <w:rsid w:val="00864DF4"/>
    <w:rsid w:val="008D54AF"/>
    <w:rsid w:val="008F2C57"/>
    <w:rsid w:val="009706A8"/>
    <w:rsid w:val="009C4B7E"/>
    <w:rsid w:val="00AF685C"/>
    <w:rsid w:val="00B00C49"/>
    <w:rsid w:val="00C846D1"/>
    <w:rsid w:val="00CF7591"/>
    <w:rsid w:val="00D371B2"/>
    <w:rsid w:val="00E33627"/>
    <w:rsid w:val="00E548BE"/>
    <w:rsid w:val="00EA3812"/>
    <w:rsid w:val="00F67EBF"/>
    <w:rsid w:val="00F7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33</cp:revision>
  <dcterms:created xsi:type="dcterms:W3CDTF">2022-04-21T09:45:00Z</dcterms:created>
  <dcterms:modified xsi:type="dcterms:W3CDTF">2023-04-17T10:34:00Z</dcterms:modified>
</cp:coreProperties>
</file>